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26"/>
        <w:gridCol w:w="31"/>
        <w:gridCol w:w="394"/>
        <w:gridCol w:w="3625"/>
        <w:gridCol w:w="1312"/>
        <w:gridCol w:w="590"/>
        <w:gridCol w:w="1881"/>
        <w:gridCol w:w="1381"/>
        <w:gridCol w:w="563"/>
        <w:gridCol w:w="691"/>
        <w:gridCol w:w="22"/>
        <w:gridCol w:w="563"/>
        <w:gridCol w:w="562"/>
        <w:gridCol w:w="288"/>
        <w:gridCol w:w="429"/>
        <w:gridCol w:w="2485"/>
      </w:tblGrid>
      <w:tr w:rsidR="00EA1AC7" w:rsidRPr="005E1C7D" w14:paraId="2C556E86" w14:textId="77777777" w:rsidTr="007F4AB5">
        <w:trPr>
          <w:cantSplit/>
          <w:trHeight w:hRule="exact" w:val="510"/>
        </w:trPr>
        <w:tc>
          <w:tcPr>
            <w:tcW w:w="15634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C7214E" w14:textId="77777777" w:rsidR="00EA1AC7" w:rsidRPr="005E1C7D" w:rsidRDefault="00EA1AC7" w:rsidP="007F4AB5">
            <w:pPr>
              <w:ind w:left="113" w:right="113"/>
              <w:jc w:val="left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b/>
                <w:sz w:val="26"/>
                <w:szCs w:val="26"/>
              </w:rPr>
              <w:t>年間指導計画</w:t>
            </w:r>
            <w:r w:rsidR="003E17D3" w:rsidRPr="005E1C7D">
              <w:rPr>
                <w:rFonts w:ascii="UD デジタル 教科書体 NK" w:eastAsia="UD デジタル 教科書体 NK" w:hint="eastAsia"/>
                <w:color w:val="FF0000"/>
                <w:sz w:val="26"/>
                <w:szCs w:val="26"/>
              </w:rPr>
              <w:t xml:space="preserve">　　　</w:t>
            </w:r>
            <w:r w:rsidRPr="005E1C7D">
              <w:rPr>
                <w:rFonts w:ascii="UD デジタル 教科書体 NK" w:eastAsia="UD デジタル 教科書体 NK" w:hint="eastAsia"/>
                <w:color w:val="FF0000"/>
                <w:sz w:val="24"/>
              </w:rPr>
              <w:t xml:space="preserve">　</w:t>
            </w:r>
            <w:r w:rsidRPr="005E1C7D">
              <w:rPr>
                <w:rFonts w:ascii="UD デジタル 教科書体 NK" w:eastAsia="UD デジタル 教科書体 NK" w:hint="eastAsia"/>
                <w:sz w:val="24"/>
              </w:rPr>
              <w:t>１・２歳児（　　　　　　　　　組）</w:t>
            </w:r>
            <w:r w:rsidR="007F4AB5" w:rsidRPr="005E1C7D">
              <w:rPr>
                <w:rFonts w:ascii="UD デジタル 教科書体 NK" w:eastAsia="UD デジタル 教科書体 NK" w:hint="eastAsia"/>
                <w:sz w:val="24"/>
              </w:rPr>
              <w:t xml:space="preserve">　　　　　　　　　　　　　　　　　　　　　　　　　　　　　　　　　　　　　　　</w:t>
            </w:r>
            <w:r w:rsidR="007F4AB5" w:rsidRPr="005E1C7D">
              <w:rPr>
                <w:rFonts w:ascii="UD デジタル 教科書体 NK" w:eastAsia="UD デジタル 教科書体 NK" w:hint="eastAsia"/>
                <w:color w:val="000000" w:themeColor="text1"/>
                <w:sz w:val="24"/>
              </w:rPr>
              <w:t>年度</w:t>
            </w:r>
          </w:p>
        </w:tc>
      </w:tr>
      <w:tr w:rsidR="00EA1AC7" w:rsidRPr="005E1C7D" w14:paraId="0275F46A" w14:textId="77777777" w:rsidTr="00883F79">
        <w:trPr>
          <w:cantSplit/>
          <w:trHeight w:val="985"/>
        </w:trPr>
        <w:tc>
          <w:tcPr>
            <w:tcW w:w="1003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47DE591" w14:textId="77777777" w:rsidR="00EA1AC7" w:rsidRPr="005E1C7D" w:rsidRDefault="00EA1AC7" w:rsidP="00FE7A95">
            <w:pPr>
              <w:spacing w:line="0" w:lineRule="atLeast"/>
              <w:rPr>
                <w:rFonts w:ascii="UD デジタル 教科書体 NK" w:eastAsia="UD デジタル 教科書体 NK"/>
                <w:szCs w:val="21"/>
              </w:rPr>
            </w:pPr>
            <w:r w:rsidRPr="005E1C7D">
              <w:rPr>
                <w:rFonts w:ascii="UD デジタル 教科書体 NK" w:eastAsia="UD デジタル 教科書体 NK" w:hint="eastAsia"/>
                <w:szCs w:val="21"/>
              </w:rPr>
              <w:t>【年間目標（</w:t>
            </w:r>
            <w:r w:rsidR="000F2DDA" w:rsidRPr="005E1C7D">
              <w:rPr>
                <w:rFonts w:ascii="UD デジタル 教科書体 NK" w:eastAsia="UD デジタル 教科書体 NK" w:hint="eastAsia"/>
                <w:color w:val="000000" w:themeColor="text1"/>
                <w:szCs w:val="21"/>
              </w:rPr>
              <w:t>育みたい</w:t>
            </w:r>
            <w:r w:rsidRPr="005E1C7D">
              <w:rPr>
                <w:rFonts w:ascii="UD デジタル 教科書体 NK" w:eastAsia="UD デジタル 教科書体 NK" w:hint="eastAsia"/>
                <w:szCs w:val="21"/>
              </w:rPr>
              <w:t>子どもの姿）】</w:t>
            </w:r>
          </w:p>
          <w:p w14:paraId="4CDCE92E" w14:textId="77777777" w:rsidR="00EA1AC7" w:rsidRPr="005E1C7D" w:rsidRDefault="00EA1AC7" w:rsidP="00EA1AC7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1EA6D11" w14:textId="77777777" w:rsidR="00EA1AC7" w:rsidRPr="005E1C7D" w:rsidRDefault="008C5486" w:rsidP="00A84022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施設長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66F979" w14:textId="77777777" w:rsidR="00EA1AC7" w:rsidRPr="005E1C7D" w:rsidRDefault="00EA1AC7" w:rsidP="00EA1AC7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E7D57B1" w14:textId="77777777" w:rsidR="008C5486" w:rsidRPr="005E1C7D" w:rsidRDefault="008C5486" w:rsidP="009A6E17">
            <w:pPr>
              <w:spacing w:afterLines="10" w:after="29" w:line="180" w:lineRule="exact"/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保育</w:t>
            </w:r>
          </w:p>
          <w:p w14:paraId="599A1F1B" w14:textId="77777777" w:rsidR="00EA1AC7" w:rsidRPr="005E1C7D" w:rsidRDefault="008C5486" w:rsidP="009A6E17">
            <w:pPr>
              <w:spacing w:afterLines="25" w:after="72" w:line="180" w:lineRule="exact"/>
              <w:jc w:val="center"/>
              <w:rPr>
                <w:rFonts w:ascii="UD デジタル 教科書体 NK" w:eastAsia="UD デジタル 教科書体 NK"/>
                <w:color w:val="FF0000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責任者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A827C1" w14:textId="77777777" w:rsidR="00EA1AC7" w:rsidRPr="005E1C7D" w:rsidRDefault="00EA1AC7" w:rsidP="00EA1AC7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609BB88" w14:textId="77777777" w:rsidR="00EA1AC7" w:rsidRPr="005E1C7D" w:rsidRDefault="00EA1AC7" w:rsidP="006E3D09">
            <w:pPr>
              <w:spacing w:afterLines="25" w:after="72" w:line="0" w:lineRule="atLeast"/>
              <w:ind w:left="113" w:right="113"/>
              <w:jc w:val="center"/>
              <w:rPr>
                <w:rFonts w:ascii="UD デジタル 教科書体 NK" w:eastAsia="UD デジタル 教科書体 NK"/>
                <w:color w:val="FF0000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担 </w:t>
            </w:r>
            <w:r w:rsidR="00883F79" w:rsidRPr="005E1C7D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当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2E6C0E86" w14:textId="77777777" w:rsidR="00EA1AC7" w:rsidRPr="005E1C7D" w:rsidRDefault="00EA1AC7" w:rsidP="00EA1AC7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</w:tr>
      <w:tr w:rsidR="006417BD" w:rsidRPr="005E1C7D" w14:paraId="10FFAB17" w14:textId="77777777" w:rsidTr="00A84022">
        <w:trPr>
          <w:cantSplit/>
          <w:trHeight w:val="279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22E2FCC" w14:textId="77777777" w:rsidR="006417BD" w:rsidRPr="005E1C7D" w:rsidRDefault="006417BD" w:rsidP="006417BD">
            <w:pPr>
              <w:spacing w:afterLines="25" w:after="72"/>
              <w:jc w:val="center"/>
              <w:rPr>
                <w:rFonts w:ascii="UD デジタル 教科書体 NK" w:eastAsia="UD デジタル 教科書体 NK"/>
              </w:rPr>
            </w:pPr>
            <w:r w:rsidRPr="005E1C7D">
              <w:rPr>
                <w:rFonts w:ascii="UD デジタル 教科書体 NK" w:eastAsia="UD デジタル 教科書体 NK" w:hint="eastAsia"/>
              </w:rPr>
              <w:t>発達過程</w:t>
            </w:r>
          </w:p>
        </w:tc>
        <w:tc>
          <w:tcPr>
            <w:tcW w:w="45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0EC5BCF" w14:textId="77777777" w:rsidR="006417BD" w:rsidRPr="005E1C7D" w:rsidRDefault="006417BD" w:rsidP="006417BD">
            <w:pPr>
              <w:snapToGrid w:val="0"/>
              <w:spacing w:afterLines="10" w:after="29" w:line="180" w:lineRule="exac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sz w:val="18"/>
                <w:szCs w:val="18"/>
              </w:rPr>
              <w:t>子どもの</w:t>
            </w:r>
          </w:p>
          <w:p w14:paraId="468AF59A" w14:textId="77777777" w:rsidR="006417BD" w:rsidRPr="005E1C7D" w:rsidRDefault="006417BD" w:rsidP="006417BD">
            <w:pPr>
              <w:snapToGrid w:val="0"/>
              <w:spacing w:afterLines="40" w:after="116" w:line="180" w:lineRule="exact"/>
              <w:jc w:val="center"/>
              <w:rPr>
                <w:rFonts w:ascii="UD デジタル 教科書体 NK" w:eastAsia="UD デジタル 教科書体 NK"/>
                <w:color w:val="FF0000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sz w:val="18"/>
                <w:szCs w:val="18"/>
              </w:rPr>
              <w:t>育つ姿</w:t>
            </w:r>
          </w:p>
        </w:tc>
        <w:tc>
          <w:tcPr>
            <w:tcW w:w="14786" w:type="dxa"/>
            <w:gridSpan w:val="1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CEC3C" w14:textId="24601FED" w:rsidR="006417BD" w:rsidRPr="005E1C7D" w:rsidRDefault="006417BD" w:rsidP="006417BD">
            <w:pPr>
              <w:rPr>
                <w:rFonts w:ascii="UD デジタル 教科書体 NK" w:eastAsia="UD デジタル 教科書体 NK"/>
              </w:rPr>
            </w:pPr>
            <w:r w:rsidRPr="005E1C7D">
              <w:rPr>
                <w:rFonts w:ascii="UD デジタル 教科書体 NK" w:eastAsia="UD デジタル 教科書体 NK" w:hint="eastAsia"/>
              </w:rPr>
              <w:t xml:space="preserve">１歳・２歳　　　　　　　　　　　　　　　　</w:t>
            </w:r>
            <w:r w:rsidR="00526951">
              <w:rPr>
                <w:rFonts w:ascii="UD デジタル 教科書体 NK" w:eastAsia="UD デジタル 教科書体 NK" w:hint="eastAsia"/>
              </w:rPr>
              <w:t xml:space="preserve">　　　　　　　　　　　　　　　　　　　　　　</w:t>
            </w:r>
            <w:r w:rsidRPr="005E1C7D">
              <w:rPr>
                <w:rFonts w:ascii="UD デジタル 教科書体 NK" w:eastAsia="UD デジタル 教科書体 NK" w:hint="eastAsia"/>
              </w:rPr>
              <w:t xml:space="preserve">１歳６か月・２歳６か月　　　　　　　　　　　　　　　　　　　</w:t>
            </w:r>
            <w:r w:rsidR="00526951">
              <w:rPr>
                <w:rFonts w:ascii="UD デジタル 教科書体 NK" w:eastAsia="UD デジタル 教科書体 NK" w:hint="eastAsia"/>
              </w:rPr>
              <w:t xml:space="preserve">　　　　　　　　　　　　　　　　　　　　　　　</w:t>
            </w:r>
            <w:r w:rsidRPr="005E1C7D">
              <w:rPr>
                <w:rFonts w:ascii="UD デジタル 教科書体 NK" w:eastAsia="UD デジタル 教科書体 NK" w:hint="eastAsia"/>
              </w:rPr>
              <w:t xml:space="preserve">２歳・３歳　　　　　　　</w:t>
            </w:r>
            <w:r w:rsidR="00526951">
              <w:rPr>
                <w:rFonts w:ascii="UD デジタル 教科書体 NK" w:eastAsia="UD デジタル 教科書体 NK" w:hint="eastAsia"/>
              </w:rPr>
              <w:t xml:space="preserve">　　　　　　　　　　　　</w:t>
            </w:r>
            <w:r w:rsidRPr="005E1C7D">
              <w:rPr>
                <w:rFonts w:ascii="UD デジタル 教科書体 NK" w:eastAsia="UD デジタル 教科書体 NK" w:hint="eastAsia"/>
              </w:rPr>
              <w:t>２歳１１か月・３歳１１か月</w:t>
            </w:r>
          </w:p>
        </w:tc>
      </w:tr>
      <w:tr w:rsidR="006417BD" w:rsidRPr="005E1C7D" w14:paraId="10CAD396" w14:textId="77777777" w:rsidTr="008022B5">
        <w:trPr>
          <w:cantSplit/>
          <w:trHeight w:val="683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535D69" w14:textId="77777777" w:rsidR="006417BD" w:rsidRPr="005E1C7D" w:rsidRDefault="006417BD" w:rsidP="006417B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83346A3" w14:textId="77777777" w:rsidR="006417BD" w:rsidRPr="005E1C7D" w:rsidRDefault="006417BD" w:rsidP="006417BD">
            <w:pPr>
              <w:spacing w:line="240" w:lineRule="exact"/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  <w:tc>
          <w:tcPr>
            <w:tcW w:w="5331" w:type="dxa"/>
            <w:gridSpan w:val="3"/>
            <w:tcBorders>
              <w:top w:val="nil"/>
              <w:right w:val="dashed" w:sz="4" w:space="0" w:color="auto"/>
            </w:tcBorders>
            <w:shd w:val="clear" w:color="auto" w:fill="auto"/>
            <w:vAlign w:val="center"/>
          </w:tcPr>
          <w:p w14:paraId="32298540" w14:textId="77777777" w:rsidR="006417BD" w:rsidRPr="005E1C7D" w:rsidRDefault="006417BD" w:rsidP="006417BD">
            <w:pPr>
              <w:spacing w:line="0" w:lineRule="atLeast"/>
              <w:jc w:val="lef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5106" w:type="dxa"/>
            <w:gridSpan w:val="5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E9BE44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4349" w:type="dxa"/>
            <w:gridSpan w:val="6"/>
            <w:tcBorders>
              <w:top w:val="nil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24A0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6417BD" w:rsidRPr="005E1C7D" w14:paraId="3D66153A" w14:textId="77777777" w:rsidTr="00830186">
        <w:trPr>
          <w:trHeight w:val="279"/>
        </w:trPr>
        <w:tc>
          <w:tcPr>
            <w:tcW w:w="124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023E394" w14:textId="77777777" w:rsidR="006417BD" w:rsidRPr="005E1C7D" w:rsidRDefault="006417BD" w:rsidP="006417BD">
            <w:pPr>
              <w:rPr>
                <w:rFonts w:ascii="UD デジタル 教科書体 NK" w:eastAsia="UD デジタル 教科書体 NK"/>
              </w:rPr>
            </w:pPr>
            <w:r w:rsidRPr="005E1C7D">
              <w:rPr>
                <w:rFonts w:ascii="UD デジタル 教科書体 NK" w:eastAsia="UD デジタル 教科書体 NK" w:hint="eastAsia"/>
              </w:rPr>
              <w:t xml:space="preserve">　期</w:t>
            </w:r>
          </w:p>
        </w:tc>
        <w:tc>
          <w:tcPr>
            <w:tcW w:w="3625" w:type="dxa"/>
            <w:tcBorders>
              <w:left w:val="single" w:sz="4" w:space="0" w:color="auto"/>
            </w:tcBorders>
            <w:shd w:val="clear" w:color="auto" w:fill="auto"/>
          </w:tcPr>
          <w:p w14:paraId="0BDE868D" w14:textId="77777777" w:rsidR="006417BD" w:rsidRPr="005E1C7D" w:rsidRDefault="006417BD" w:rsidP="006417BD">
            <w:pPr>
              <w:ind w:left="436"/>
              <w:rPr>
                <w:rFonts w:ascii="UD デジタル 教科書体 NK" w:eastAsia="UD デジタル 教科書体 NK"/>
              </w:rPr>
            </w:pPr>
            <w:r w:rsidRPr="005E1C7D">
              <w:rPr>
                <w:rFonts w:ascii="UD デジタル 教科書体 NK" w:eastAsia="UD デジタル 教科書体 NK" w:hint="eastAsia"/>
              </w:rPr>
              <w:t>期（ 　　　月　～　　　月）</w:t>
            </w:r>
          </w:p>
        </w:tc>
        <w:tc>
          <w:tcPr>
            <w:tcW w:w="3783" w:type="dxa"/>
            <w:gridSpan w:val="3"/>
            <w:shd w:val="clear" w:color="auto" w:fill="auto"/>
          </w:tcPr>
          <w:p w14:paraId="72DC8445" w14:textId="77777777" w:rsidR="006417BD" w:rsidRPr="005E1C7D" w:rsidRDefault="006417BD" w:rsidP="006417BD">
            <w:pPr>
              <w:ind w:firstLineChars="500" w:firstLine="946"/>
              <w:rPr>
                <w:rFonts w:ascii="UD デジタル 教科書体 NK" w:eastAsia="UD デジタル 教科書体 NK"/>
              </w:rPr>
            </w:pPr>
            <w:r w:rsidRPr="005E1C7D">
              <w:rPr>
                <w:rFonts w:ascii="UD デジタル 教科書体 NK" w:eastAsia="UD デジタル 教科書体 NK" w:hint="eastAsia"/>
              </w:rPr>
              <w:t>期（ 　　　月　～　　　月）</w:t>
            </w:r>
          </w:p>
        </w:tc>
        <w:tc>
          <w:tcPr>
            <w:tcW w:w="3782" w:type="dxa"/>
            <w:gridSpan w:val="6"/>
            <w:shd w:val="clear" w:color="auto" w:fill="auto"/>
          </w:tcPr>
          <w:p w14:paraId="10CB3BFD" w14:textId="77777777" w:rsidR="006417BD" w:rsidRPr="005E1C7D" w:rsidRDefault="006417BD" w:rsidP="006417BD">
            <w:pPr>
              <w:ind w:firstLineChars="500" w:firstLine="946"/>
              <w:rPr>
                <w:rFonts w:ascii="UD デジタル 教科書体 NK" w:eastAsia="UD デジタル 教科書体 NK"/>
              </w:rPr>
            </w:pPr>
            <w:r w:rsidRPr="005E1C7D">
              <w:rPr>
                <w:rFonts w:ascii="UD デジタル 教科書体 NK" w:eastAsia="UD デジタル 教科書体 NK" w:hint="eastAsia"/>
              </w:rPr>
              <w:t>期（ 　　　月　～　　　月）</w:t>
            </w:r>
          </w:p>
        </w:tc>
        <w:tc>
          <w:tcPr>
            <w:tcW w:w="3202" w:type="dxa"/>
            <w:gridSpan w:val="3"/>
            <w:shd w:val="clear" w:color="auto" w:fill="auto"/>
          </w:tcPr>
          <w:p w14:paraId="5FC90232" w14:textId="77777777" w:rsidR="006417BD" w:rsidRPr="005E1C7D" w:rsidRDefault="006417BD" w:rsidP="006417BD">
            <w:pPr>
              <w:ind w:firstLineChars="200" w:firstLine="378"/>
              <w:rPr>
                <w:rFonts w:ascii="UD デジタル 教科書体 NK" w:eastAsia="UD デジタル 教科書体 NK"/>
              </w:rPr>
            </w:pPr>
            <w:r w:rsidRPr="005E1C7D">
              <w:rPr>
                <w:rFonts w:ascii="UD デジタル 教科書体 NK" w:eastAsia="UD デジタル 教科書体 NK" w:hint="eastAsia"/>
              </w:rPr>
              <w:t>期（ 　　　月　～　　　月）</w:t>
            </w:r>
          </w:p>
        </w:tc>
      </w:tr>
      <w:tr w:rsidR="006417BD" w:rsidRPr="005E1C7D" w14:paraId="23608870" w14:textId="77777777" w:rsidTr="00830186">
        <w:trPr>
          <w:cantSplit/>
          <w:trHeight w:val="461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0491C7A" w14:textId="77777777" w:rsidR="006417BD" w:rsidRPr="005E1C7D" w:rsidRDefault="006417BD" w:rsidP="006417BD">
            <w:pPr>
              <w:snapToGrid w:val="0"/>
              <w:spacing w:afterLines="50" w:after="145" w:line="240" w:lineRule="atLeast"/>
              <w:ind w:left="57" w:right="113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5E1C7D">
              <w:rPr>
                <w:rFonts w:ascii="UD デジタル 教科書体 NK" w:eastAsia="UD デジタル 教科書体 NK" w:hint="eastAsia"/>
                <w:szCs w:val="21"/>
              </w:rPr>
              <w:t>ねらい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D635F5" w14:textId="77777777" w:rsidR="006417BD" w:rsidRPr="005E1C7D" w:rsidRDefault="006417BD" w:rsidP="006417BD">
            <w:pPr>
              <w:spacing w:afterLines="35" w:after="101" w:line="0" w:lineRule="atLeast"/>
              <w:jc w:val="center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szCs w:val="21"/>
              </w:rPr>
              <w:t>養護</w:t>
            </w:r>
          </w:p>
        </w:tc>
        <w:tc>
          <w:tcPr>
            <w:tcW w:w="3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D657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color w:val="0070C0"/>
                <w:szCs w:val="21"/>
              </w:rPr>
            </w:pPr>
          </w:p>
          <w:p w14:paraId="478B9562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color w:val="0070C0"/>
                <w:szCs w:val="21"/>
              </w:rPr>
            </w:pPr>
          </w:p>
        </w:tc>
        <w:tc>
          <w:tcPr>
            <w:tcW w:w="3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98E8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E0FC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0022F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6417BD" w:rsidRPr="005E1C7D" w14:paraId="0A88C7AC" w14:textId="77777777" w:rsidTr="00830186">
        <w:trPr>
          <w:cantSplit/>
          <w:trHeight w:val="645"/>
        </w:trPr>
        <w:tc>
          <w:tcPr>
            <w:tcW w:w="3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5EEF7A" w14:textId="77777777" w:rsidR="006417BD" w:rsidRPr="005E1C7D" w:rsidRDefault="006417BD" w:rsidP="006417BD">
            <w:pPr>
              <w:spacing w:line="600" w:lineRule="exact"/>
              <w:ind w:left="113" w:right="113"/>
              <w:jc w:val="center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15FD66" w14:textId="77777777" w:rsidR="006417BD" w:rsidRPr="005E1C7D" w:rsidRDefault="006417BD" w:rsidP="006E3D09">
            <w:pPr>
              <w:spacing w:afterLines="35" w:after="101" w:line="0" w:lineRule="atLeast"/>
              <w:jc w:val="center"/>
              <w:rPr>
                <w:rFonts w:ascii="UD デジタル 教科書体 NK" w:eastAsia="UD デジタル 教科書体 NK"/>
                <w:color w:val="000000" w:themeColor="text1"/>
                <w:szCs w:val="21"/>
              </w:rPr>
            </w:pPr>
            <w:r w:rsidRPr="005E1C7D">
              <w:rPr>
                <w:rFonts w:ascii="UD デジタル 教科書体 NK" w:eastAsia="UD デジタル 教科書体 NK" w:hint="eastAsia"/>
                <w:szCs w:val="21"/>
              </w:rPr>
              <w:t>教育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2958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color w:val="0070C0"/>
                <w:szCs w:val="21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CF09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83B5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17EC2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6417BD" w:rsidRPr="005E1C7D" w14:paraId="479CA3AF" w14:textId="77777777" w:rsidTr="005E1C7D">
        <w:trPr>
          <w:cantSplit/>
          <w:trHeight w:val="1254"/>
        </w:trPr>
        <w:tc>
          <w:tcPr>
            <w:tcW w:w="3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C60DA3E" w14:textId="77777777" w:rsidR="006417BD" w:rsidRPr="005E1C7D" w:rsidRDefault="006417BD" w:rsidP="006417BD">
            <w:pPr>
              <w:snapToGrid w:val="0"/>
              <w:spacing w:beforeLines="130" w:before="378" w:afterLines="50" w:after="145" w:line="240" w:lineRule="atLeast"/>
              <w:ind w:firstLineChars="400" w:firstLine="757"/>
              <w:rPr>
                <w:rFonts w:ascii="UD デジタル 教科書体 NK" w:eastAsia="UD デジタル 教科書体 NK"/>
                <w:szCs w:val="21"/>
              </w:rPr>
            </w:pPr>
            <w:r w:rsidRPr="005E1C7D">
              <w:rPr>
                <w:rFonts w:ascii="UD デジタル 教科書体 NK" w:eastAsia="UD デジタル 教科書体 NK" w:hint="eastAsia"/>
                <w:szCs w:val="21"/>
              </w:rPr>
              <w:t>内　　　　　　　　　　　　　容</w:t>
            </w:r>
          </w:p>
          <w:p w14:paraId="6AA13E4F" w14:textId="77777777" w:rsidR="006417BD" w:rsidRPr="005E1C7D" w:rsidRDefault="006417BD" w:rsidP="006417BD">
            <w:pPr>
              <w:snapToGrid w:val="0"/>
              <w:spacing w:afterLines="25" w:after="72" w:line="240" w:lineRule="atLeast"/>
              <w:ind w:firstLineChars="400" w:firstLine="757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46E048F8" w14:textId="77777777" w:rsidR="006417BD" w:rsidRPr="005E1C7D" w:rsidRDefault="006417BD" w:rsidP="00830186">
            <w:pPr>
              <w:spacing w:afterLines="50" w:after="145" w:line="0" w:lineRule="atLeast"/>
              <w:jc w:val="center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szCs w:val="21"/>
              </w:rPr>
              <w:t>養　護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55C3DFE" w14:textId="77777777" w:rsidR="006417BD" w:rsidRPr="005E1C7D" w:rsidRDefault="006417BD" w:rsidP="006417BD">
            <w:pPr>
              <w:spacing w:afterLines="10" w:after="29" w:line="160" w:lineRule="exact"/>
              <w:jc w:val="center"/>
              <w:rPr>
                <w:rFonts w:ascii="UD デジタル 教科書体 NK" w:eastAsia="UD デジタル 教科書体 NK" w:hAnsi="ＭＳ 明朝"/>
                <w:sz w:val="16"/>
                <w:szCs w:val="16"/>
              </w:rPr>
            </w:pPr>
            <w:r w:rsidRPr="005E1C7D">
              <w:rPr>
                <w:rFonts w:ascii="UD デジタル 教科書体 NK" w:eastAsia="UD デジタル 教科書体 NK" w:hAnsi="ＭＳ 明朝" w:hint="eastAsia"/>
                <w:sz w:val="16"/>
                <w:szCs w:val="16"/>
              </w:rPr>
              <w:t>生命の保持</w:t>
            </w:r>
          </w:p>
          <w:p w14:paraId="5EC30254" w14:textId="77777777" w:rsidR="006417BD" w:rsidRPr="005E1C7D" w:rsidRDefault="006417BD" w:rsidP="006417BD">
            <w:pPr>
              <w:spacing w:afterLines="50" w:after="145" w:line="160" w:lineRule="exact"/>
              <w:jc w:val="center"/>
              <w:rPr>
                <w:rFonts w:ascii="UD デジタル 教科書体 NK" w:eastAsia="UD デジタル 教科書体 NK" w:hAnsi="ＭＳ 明朝"/>
                <w:sz w:val="16"/>
                <w:szCs w:val="16"/>
              </w:rPr>
            </w:pPr>
            <w:r w:rsidRPr="005E1C7D">
              <w:rPr>
                <w:rFonts w:ascii="UD デジタル 教科書体 NK" w:eastAsia="UD デジタル 教科書体 NK" w:hAnsi="ＭＳ 明朝" w:hint="eastAsia"/>
                <w:sz w:val="16"/>
                <w:szCs w:val="16"/>
              </w:rPr>
              <w:t>情緒の安定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D2E2C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18215023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C15D2" w14:textId="77777777" w:rsidR="006417BD" w:rsidRPr="005E1C7D" w:rsidRDefault="006417BD" w:rsidP="006417BD">
            <w:pPr>
              <w:spacing w:beforeLines="50" w:before="145"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E0197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FD1B3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6417BD" w:rsidRPr="005E1C7D" w14:paraId="32FDD941" w14:textId="77777777" w:rsidTr="00830186">
        <w:trPr>
          <w:cantSplit/>
          <w:trHeight w:val="3398"/>
        </w:trPr>
        <w:tc>
          <w:tcPr>
            <w:tcW w:w="39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5F403A61" w14:textId="77777777" w:rsidR="006417BD" w:rsidRPr="005E1C7D" w:rsidRDefault="006417BD" w:rsidP="006417BD">
            <w:pPr>
              <w:spacing w:line="240" w:lineRule="exact"/>
              <w:jc w:val="center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3E0C71DB" w14:textId="77777777" w:rsidR="006417BD" w:rsidRPr="005E1C7D" w:rsidRDefault="006417BD" w:rsidP="00830186">
            <w:pPr>
              <w:snapToGrid w:val="0"/>
              <w:spacing w:afterLines="50" w:after="145" w:line="240" w:lineRule="exact"/>
              <w:ind w:leftChars="56" w:left="106"/>
              <w:jc w:val="center"/>
              <w:rPr>
                <w:rFonts w:ascii="UD デジタル 教科書体 NK" w:eastAsia="UD デジタル 教科書体 NK"/>
                <w:color w:val="000000" w:themeColor="text1"/>
                <w:szCs w:val="21"/>
              </w:rPr>
            </w:pPr>
            <w:r w:rsidRPr="005E1C7D">
              <w:rPr>
                <w:rFonts w:ascii="UD デジタル 教科書体 NK" w:eastAsia="UD デジタル 教科書体 NK" w:hint="eastAsia"/>
                <w:szCs w:val="21"/>
              </w:rPr>
              <w:t>教　育</w:t>
            </w:r>
          </w:p>
        </w:tc>
        <w:tc>
          <w:tcPr>
            <w:tcW w:w="425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7E78B77F" w14:textId="77777777" w:rsidR="006417BD" w:rsidRPr="005E1C7D" w:rsidRDefault="006417BD" w:rsidP="006417BD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int="eastAsia"/>
                <w:sz w:val="18"/>
                <w:szCs w:val="18"/>
              </w:rPr>
              <w:t>健康 ・ 人間関係・  環境 ・ 言葉 ・ 表現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247446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298DAC6C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3B1C82FA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4FD97F32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65F17ADA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7C02E74A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167009E1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6337CA4A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  <w:p w14:paraId="6E5852A5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77502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0AB51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8F0E1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6417BD" w:rsidRPr="005E1C7D" w14:paraId="7CD72E52" w14:textId="77777777" w:rsidTr="00830186">
        <w:trPr>
          <w:cantSplit/>
          <w:trHeight w:val="697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4F847392" w14:textId="77777777" w:rsidR="006417BD" w:rsidRPr="005E1C7D" w:rsidRDefault="006417BD" w:rsidP="006417BD">
            <w:pPr>
              <w:spacing w:line="240" w:lineRule="exact"/>
              <w:ind w:left="113"/>
              <w:jc w:val="center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7528387" w14:textId="77777777" w:rsidR="006417BD" w:rsidRPr="005E1C7D" w:rsidRDefault="006417BD" w:rsidP="006417BD">
            <w:pPr>
              <w:widowControl/>
              <w:spacing w:line="260" w:lineRule="exact"/>
              <w:ind w:leftChars="59" w:left="112" w:right="113"/>
              <w:jc w:val="center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Ansi="ＭＳ 明朝" w:hint="eastAsia"/>
                <w:szCs w:val="21"/>
              </w:rPr>
              <w:t>食育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CA391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6BBD20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1437174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3646082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5E1C7D">
              <w:rPr>
                <w:rFonts w:ascii="UD デジタル 教科書体 NK" w:eastAsia="UD デジタル 教科書体 NK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107E7902" wp14:editId="5EF4FBB8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121920</wp:posOffset>
                      </wp:positionV>
                      <wp:extent cx="600075" cy="1108710"/>
                      <wp:effectExtent l="0" t="0" r="1905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108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1D48AE" w14:textId="77777777" w:rsidR="006417BD" w:rsidRDefault="006417BD"/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E79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137.85pt;margin-top:9.6pt;width:47.25pt;height:87.3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" stroked="f">
                      <v:textbox style="layout-flow:vertical" inset="5.85pt,.7pt,5.85pt,.7pt">
                        <w:txbxContent>
                          <w:p w14:paraId="051D48AE" w14:textId="77777777" w:rsidR="006417BD" w:rsidRDefault="006417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7BD" w:rsidRPr="005E1C7D" w14:paraId="1074C15F" w14:textId="77777777" w:rsidTr="008022B5">
        <w:trPr>
          <w:trHeight w:val="834"/>
        </w:trPr>
        <w:tc>
          <w:tcPr>
            <w:tcW w:w="6769" w:type="dxa"/>
            <w:gridSpan w:val="7"/>
            <w:shd w:val="clear" w:color="auto" w:fill="auto"/>
          </w:tcPr>
          <w:p w14:paraId="6618EA7C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/>
                <w:color w:val="000000" w:themeColor="text1"/>
                <w:szCs w:val="21"/>
              </w:rPr>
            </w:pPr>
            <w:r w:rsidRPr="005E1C7D">
              <w:rPr>
                <w:rFonts w:ascii="UD デジタル 教科書体 NK" w:eastAsia="UD デジタル 教科書体 NK" w:hint="eastAsia"/>
                <w:color w:val="000000" w:themeColor="text1"/>
                <w:szCs w:val="21"/>
              </w:rPr>
              <w:t>【家庭・地域との連携】</w:t>
            </w:r>
          </w:p>
          <w:p w14:paraId="64E88A0F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8865" w:type="dxa"/>
            <w:gridSpan w:val="10"/>
            <w:shd w:val="clear" w:color="auto" w:fill="auto"/>
          </w:tcPr>
          <w:p w14:paraId="48055AAF" w14:textId="77777777" w:rsidR="006417BD" w:rsidRPr="005E1C7D" w:rsidRDefault="006417BD" w:rsidP="006417BD">
            <w:pPr>
              <w:spacing w:line="0" w:lineRule="atLeast"/>
              <w:rPr>
                <w:rFonts w:ascii="UD デジタル 教科書体 NK" w:eastAsia="UD デジタル 教科書体 NK"/>
                <w:color w:val="FF0000"/>
                <w:szCs w:val="21"/>
              </w:rPr>
            </w:pPr>
            <w:r w:rsidRPr="005E1C7D">
              <w:rPr>
                <w:rFonts w:ascii="UD デジタル 教科書体 NK" w:eastAsia="UD デジタル 教科書体 NK" w:hint="eastAsia"/>
                <w:color w:val="000000" w:themeColor="text1"/>
                <w:szCs w:val="21"/>
              </w:rPr>
              <w:t>【評価・反省】</w:t>
            </w:r>
          </w:p>
        </w:tc>
      </w:tr>
    </w:tbl>
    <w:p w14:paraId="6A2B0C29" w14:textId="77777777" w:rsidR="0052454F" w:rsidRPr="003A3304" w:rsidRDefault="00650475" w:rsidP="002A1994">
      <w:pPr>
        <w:spacing w:line="20" w:lineRule="exact"/>
        <w:rPr>
          <w:sz w:val="16"/>
          <w:szCs w:val="16"/>
        </w:rPr>
      </w:pPr>
      <w:r>
        <w:rPr>
          <w:rFonts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9B24F" wp14:editId="2CEA7331">
                <wp:simplePos x="0" y="0"/>
                <wp:positionH relativeFrom="column">
                  <wp:posOffset>7479030</wp:posOffset>
                </wp:positionH>
                <wp:positionV relativeFrom="paragraph">
                  <wp:posOffset>-7133590</wp:posOffset>
                </wp:positionV>
                <wp:extent cx="2533015" cy="286385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286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CEE23" w14:textId="77777777" w:rsidR="00EA1AC7" w:rsidRPr="005E1C7D" w:rsidRDefault="00EA1AC7" w:rsidP="00FB5A34">
                            <w:pPr>
                              <w:ind w:right="199"/>
                              <w:jc w:val="right"/>
                              <w:rPr>
                                <w:rFonts w:ascii="UD デジタル 教科書体 NK" w:eastAsia="UD デジタル 教科書体 NK" w:hAnsi="游ゴシック Light"/>
                                <w:szCs w:val="21"/>
                              </w:rPr>
                            </w:pPr>
                            <w:r w:rsidRPr="005E1C7D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（</w:t>
                            </w:r>
                            <w:r w:rsidR="00FB5A34" w:rsidRPr="005E1C7D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 xml:space="preserve">小規模保育事業等　</w:t>
                            </w:r>
                            <w:r w:rsidRPr="005E1C7D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様式</w:t>
                            </w:r>
                            <w:r w:rsidR="00FB5A34" w:rsidRPr="005E1C7D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５―</w:t>
                            </w:r>
                            <w:r w:rsidRPr="005E1C7D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２）</w:t>
                            </w:r>
                          </w:p>
                          <w:p w14:paraId="23486186" w14:textId="77777777" w:rsidR="00EA1AC7" w:rsidRPr="005E1C7D" w:rsidRDefault="00EA1AC7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9B24F" id="Text Box 25" o:spid="_x0000_s1027" type="#_x0000_t202" style="position:absolute;left:0;text-align:left;margin-left:588.9pt;margin-top:-561.7pt;width:199.45pt;height:2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" stroked="f">
                <v:fill opacity="0"/>
                <v:textbox inset="5.85pt,.7pt,5.85pt,.7pt">
                  <w:txbxContent>
                    <w:p w14:paraId="15FCEE23" w14:textId="77777777" w:rsidR="00EA1AC7" w:rsidRPr="005E1C7D" w:rsidRDefault="00EA1AC7" w:rsidP="00FB5A34">
                      <w:pPr>
                        <w:ind w:right="199"/>
                        <w:jc w:val="right"/>
                        <w:rPr>
                          <w:rFonts w:ascii="UD デジタル 教科書体 NK" w:eastAsia="UD デジタル 教科書体 NK" w:hAnsi="游ゴシック Light"/>
                          <w:szCs w:val="21"/>
                        </w:rPr>
                      </w:pPr>
                      <w:r w:rsidRPr="005E1C7D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（</w:t>
                      </w:r>
                      <w:r w:rsidR="00FB5A34" w:rsidRPr="005E1C7D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 xml:space="preserve">小規模保育事業等　</w:t>
                      </w:r>
                      <w:r w:rsidRPr="005E1C7D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様式</w:t>
                      </w:r>
                      <w:r w:rsidR="00FB5A34" w:rsidRPr="005E1C7D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５―</w:t>
                      </w:r>
                      <w:r w:rsidRPr="005E1C7D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２）</w:t>
                      </w:r>
                    </w:p>
                    <w:p w14:paraId="23486186" w14:textId="77777777" w:rsidR="00EA1AC7" w:rsidRPr="005E1C7D" w:rsidRDefault="00EA1AC7">
                      <w:pPr>
                        <w:rPr>
                          <w:rFonts w:ascii="UD デジタル 教科書体 NK" w:eastAsia="UD デジタル 教科書体 N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2454F" w:rsidRPr="003A3304" w:rsidSect="002D347D">
      <w:pgSz w:w="16838" w:h="11906" w:orient="landscape" w:code="9"/>
      <w:pgMar w:top="567" w:right="851" w:bottom="284" w:left="851" w:header="851" w:footer="992" w:gutter="0"/>
      <w:cols w:space="425"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F28A" w14:textId="77777777" w:rsidR="00BF6E7E" w:rsidRDefault="00BF6E7E" w:rsidP="0044260F">
      <w:r>
        <w:separator/>
      </w:r>
    </w:p>
  </w:endnote>
  <w:endnote w:type="continuationSeparator" w:id="0">
    <w:p w14:paraId="692F78B2" w14:textId="77777777" w:rsidR="00BF6E7E" w:rsidRDefault="00BF6E7E" w:rsidP="0044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9B42" w14:textId="77777777" w:rsidR="00BF6E7E" w:rsidRDefault="00BF6E7E" w:rsidP="0044260F">
      <w:r>
        <w:separator/>
      </w:r>
    </w:p>
  </w:footnote>
  <w:footnote w:type="continuationSeparator" w:id="0">
    <w:p w14:paraId="210A87C3" w14:textId="77777777" w:rsidR="00BF6E7E" w:rsidRDefault="00BF6E7E" w:rsidP="0044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7737"/>
    <w:multiLevelType w:val="hybridMultilevel"/>
    <w:tmpl w:val="4C76B8E0"/>
    <w:lvl w:ilvl="0" w:tplc="AC049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467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6"/>
  <w:displayHorizontalDrawingGridEvery w:val="0"/>
  <w:displayVerticalDrawingGridEvery w:val="3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744"/>
    <w:rsid w:val="000138F3"/>
    <w:rsid w:val="00034ABB"/>
    <w:rsid w:val="00045447"/>
    <w:rsid w:val="00051964"/>
    <w:rsid w:val="000D67EF"/>
    <w:rsid w:val="000D6FBA"/>
    <w:rsid w:val="000E054E"/>
    <w:rsid w:val="000F0F42"/>
    <w:rsid w:val="000F2DDA"/>
    <w:rsid w:val="00101F79"/>
    <w:rsid w:val="00107096"/>
    <w:rsid w:val="00114B7D"/>
    <w:rsid w:val="00135474"/>
    <w:rsid w:val="001725B4"/>
    <w:rsid w:val="001B41EF"/>
    <w:rsid w:val="001D720D"/>
    <w:rsid w:val="001F156A"/>
    <w:rsid w:val="00250B83"/>
    <w:rsid w:val="00256744"/>
    <w:rsid w:val="002830DA"/>
    <w:rsid w:val="002849A1"/>
    <w:rsid w:val="00285A55"/>
    <w:rsid w:val="002A1994"/>
    <w:rsid w:val="002C483E"/>
    <w:rsid w:val="002D10D2"/>
    <w:rsid w:val="002D347D"/>
    <w:rsid w:val="0030078C"/>
    <w:rsid w:val="003320F1"/>
    <w:rsid w:val="0033313A"/>
    <w:rsid w:val="003340DA"/>
    <w:rsid w:val="003428CD"/>
    <w:rsid w:val="003A3304"/>
    <w:rsid w:val="003E17D3"/>
    <w:rsid w:val="003E1C00"/>
    <w:rsid w:val="00432CAC"/>
    <w:rsid w:val="0044260F"/>
    <w:rsid w:val="004558D0"/>
    <w:rsid w:val="0046433B"/>
    <w:rsid w:val="004A1F1D"/>
    <w:rsid w:val="004F264C"/>
    <w:rsid w:val="00505C77"/>
    <w:rsid w:val="00506931"/>
    <w:rsid w:val="00515DBD"/>
    <w:rsid w:val="00517310"/>
    <w:rsid w:val="0052454F"/>
    <w:rsid w:val="00526951"/>
    <w:rsid w:val="00541DD5"/>
    <w:rsid w:val="0055121B"/>
    <w:rsid w:val="0055699E"/>
    <w:rsid w:val="00571904"/>
    <w:rsid w:val="005C0D8F"/>
    <w:rsid w:val="005D15AA"/>
    <w:rsid w:val="005E1C7D"/>
    <w:rsid w:val="005E4FD2"/>
    <w:rsid w:val="005E72F6"/>
    <w:rsid w:val="005F2ABF"/>
    <w:rsid w:val="00602434"/>
    <w:rsid w:val="00633138"/>
    <w:rsid w:val="006417BD"/>
    <w:rsid w:val="00650475"/>
    <w:rsid w:val="006A1B48"/>
    <w:rsid w:val="006E3D09"/>
    <w:rsid w:val="0073670C"/>
    <w:rsid w:val="0076112C"/>
    <w:rsid w:val="00785CF8"/>
    <w:rsid w:val="007962BF"/>
    <w:rsid w:val="007B1383"/>
    <w:rsid w:val="007B56FB"/>
    <w:rsid w:val="007C116B"/>
    <w:rsid w:val="007D39C6"/>
    <w:rsid w:val="007E0D1D"/>
    <w:rsid w:val="007F4AB5"/>
    <w:rsid w:val="008022B5"/>
    <w:rsid w:val="00806BB8"/>
    <w:rsid w:val="00830186"/>
    <w:rsid w:val="0088055E"/>
    <w:rsid w:val="00883F79"/>
    <w:rsid w:val="00887B91"/>
    <w:rsid w:val="0089120F"/>
    <w:rsid w:val="008C5486"/>
    <w:rsid w:val="008D5A77"/>
    <w:rsid w:val="00905AF3"/>
    <w:rsid w:val="00911CF2"/>
    <w:rsid w:val="00926941"/>
    <w:rsid w:val="0093047C"/>
    <w:rsid w:val="0093576F"/>
    <w:rsid w:val="00936120"/>
    <w:rsid w:val="0095001E"/>
    <w:rsid w:val="009824CF"/>
    <w:rsid w:val="009A6E17"/>
    <w:rsid w:val="009A7B83"/>
    <w:rsid w:val="009B51BD"/>
    <w:rsid w:val="009B7D90"/>
    <w:rsid w:val="009D4C51"/>
    <w:rsid w:val="00A07694"/>
    <w:rsid w:val="00A84022"/>
    <w:rsid w:val="00AC0727"/>
    <w:rsid w:val="00AD1EC1"/>
    <w:rsid w:val="00AE739B"/>
    <w:rsid w:val="00B0032A"/>
    <w:rsid w:val="00B06461"/>
    <w:rsid w:val="00B53A51"/>
    <w:rsid w:val="00B5563A"/>
    <w:rsid w:val="00B559EA"/>
    <w:rsid w:val="00BA443B"/>
    <w:rsid w:val="00BF6E7E"/>
    <w:rsid w:val="00C27368"/>
    <w:rsid w:val="00C3766A"/>
    <w:rsid w:val="00C4262E"/>
    <w:rsid w:val="00C96727"/>
    <w:rsid w:val="00CC6355"/>
    <w:rsid w:val="00CE0D7F"/>
    <w:rsid w:val="00D1287E"/>
    <w:rsid w:val="00D33C8A"/>
    <w:rsid w:val="00D502F8"/>
    <w:rsid w:val="00D530BA"/>
    <w:rsid w:val="00D70161"/>
    <w:rsid w:val="00D7494B"/>
    <w:rsid w:val="00DF1179"/>
    <w:rsid w:val="00E37C55"/>
    <w:rsid w:val="00E72D71"/>
    <w:rsid w:val="00E85A36"/>
    <w:rsid w:val="00E94AE3"/>
    <w:rsid w:val="00EA1AC7"/>
    <w:rsid w:val="00EB1FFF"/>
    <w:rsid w:val="00EC4940"/>
    <w:rsid w:val="00ED2848"/>
    <w:rsid w:val="00EE0AE5"/>
    <w:rsid w:val="00F50377"/>
    <w:rsid w:val="00F82FFB"/>
    <w:rsid w:val="00F839E7"/>
    <w:rsid w:val="00F975E2"/>
    <w:rsid w:val="00FA06EC"/>
    <w:rsid w:val="00FB5A34"/>
    <w:rsid w:val="00FC4AD8"/>
    <w:rsid w:val="00FC71EA"/>
    <w:rsid w:val="00FD11C7"/>
    <w:rsid w:val="00FD31E8"/>
    <w:rsid w:val="00FE77B0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91235DC"/>
  <w15:docId w15:val="{BC407FBB-DF8F-48EB-88F1-ADF380CB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7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37C5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37C5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42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4260F"/>
    <w:rPr>
      <w:kern w:val="2"/>
      <w:sz w:val="21"/>
      <w:szCs w:val="24"/>
    </w:rPr>
  </w:style>
  <w:style w:type="paragraph" w:styleId="a8">
    <w:name w:val="footer"/>
    <w:basedOn w:val="a"/>
    <w:link w:val="a9"/>
    <w:rsid w:val="00442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42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31BB-F9AA-4B0B-AE2A-951D7834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　　　　　　　０歳児（　　　　　　　　　　組）</vt:lpstr>
      <vt:lpstr>年間指導計画　　　　　　　０歳児（　　　　　　　　　　組）</vt:lpstr>
    </vt:vector>
  </TitlesOfParts>
  <Company>福岡市役所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　　　　　　　０歳児（　　　　　　　　　　組）</dc:title>
  <dc:creator>FINE_User</dc:creator>
  <cp:lastModifiedBy>松尾　幸美</cp:lastModifiedBy>
  <cp:revision>14</cp:revision>
  <cp:lastPrinted>2018-01-09T04:42:00Z</cp:lastPrinted>
  <dcterms:created xsi:type="dcterms:W3CDTF">2018-01-05T06:55:00Z</dcterms:created>
  <dcterms:modified xsi:type="dcterms:W3CDTF">2025-12-15T02:14:00Z</dcterms:modified>
</cp:coreProperties>
</file>